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4C2" w:rsidRPr="009016A4" w:rsidRDefault="00491193" w:rsidP="002136C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016A4">
        <w:rPr>
          <w:rFonts w:ascii="Times New Roman" w:hAnsi="Times New Roman" w:cs="Times New Roman"/>
          <w:sz w:val="20"/>
          <w:szCs w:val="20"/>
        </w:rPr>
        <w:t>Załącznik</w:t>
      </w:r>
      <w:r w:rsidR="00C63356" w:rsidRPr="009016A4">
        <w:rPr>
          <w:rFonts w:ascii="Times New Roman" w:hAnsi="Times New Roman" w:cs="Times New Roman"/>
          <w:sz w:val="20"/>
          <w:szCs w:val="20"/>
        </w:rPr>
        <w:t xml:space="preserve"> nr </w:t>
      </w:r>
      <w:r w:rsidR="00EA645E">
        <w:rPr>
          <w:rFonts w:ascii="Times New Roman" w:hAnsi="Times New Roman" w:cs="Times New Roman"/>
          <w:sz w:val="20"/>
          <w:szCs w:val="20"/>
        </w:rPr>
        <w:t>5</w:t>
      </w:r>
      <w:r w:rsidRPr="009016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36C0" w:rsidRPr="009016A4" w:rsidRDefault="002136C0" w:rsidP="002136C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91193" w:rsidRPr="009016A4" w:rsidRDefault="00491193" w:rsidP="004911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6A4">
        <w:rPr>
          <w:rFonts w:ascii="Times New Roman" w:hAnsi="Times New Roman" w:cs="Times New Roman"/>
          <w:b/>
          <w:sz w:val="24"/>
          <w:szCs w:val="24"/>
          <w:u w:val="single"/>
        </w:rPr>
        <w:t>ARKUSZ OCENY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1193" w:rsidRPr="009016A4" w:rsidTr="0037530B">
        <w:trPr>
          <w:trHeight w:val="561"/>
        </w:trPr>
        <w:tc>
          <w:tcPr>
            <w:tcW w:w="4531" w:type="dxa"/>
          </w:tcPr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A4">
              <w:rPr>
                <w:rFonts w:ascii="Times New Roman" w:hAnsi="Times New Roman" w:cs="Times New Roman"/>
                <w:b/>
                <w:sz w:val="24"/>
                <w:szCs w:val="24"/>
              </w:rPr>
              <w:t>NAZWA OFERENTA</w:t>
            </w:r>
          </w:p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A4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</w:tr>
      <w:tr w:rsidR="00491193" w:rsidRPr="009016A4" w:rsidTr="00900B03">
        <w:trPr>
          <w:trHeight w:val="633"/>
        </w:trPr>
        <w:tc>
          <w:tcPr>
            <w:tcW w:w="4531" w:type="dxa"/>
          </w:tcPr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491193" w:rsidRPr="009016A4" w:rsidRDefault="00491193" w:rsidP="002C1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193" w:rsidRPr="009016A4" w:rsidRDefault="00491193" w:rsidP="004911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1193" w:rsidRPr="009016A4" w:rsidRDefault="00491193" w:rsidP="00491193">
      <w:pPr>
        <w:jc w:val="both"/>
        <w:rPr>
          <w:rFonts w:ascii="Times New Roman" w:hAnsi="Times New Roman" w:cs="Times New Roman"/>
          <w:sz w:val="24"/>
          <w:szCs w:val="24"/>
        </w:rPr>
      </w:pPr>
      <w:r w:rsidRPr="009016A4">
        <w:rPr>
          <w:rFonts w:ascii="Times New Roman" w:hAnsi="Times New Roman" w:cs="Times New Roman"/>
          <w:sz w:val="24"/>
          <w:szCs w:val="24"/>
        </w:rPr>
        <w:t>Przedmiot oferty – realizacja świ</w:t>
      </w:r>
      <w:r w:rsidR="002B3297">
        <w:rPr>
          <w:rFonts w:ascii="Times New Roman" w:hAnsi="Times New Roman" w:cs="Times New Roman"/>
          <w:sz w:val="24"/>
          <w:szCs w:val="24"/>
        </w:rPr>
        <w:t xml:space="preserve">adczeń zdrowotnych </w:t>
      </w:r>
      <w:r w:rsidRPr="009016A4">
        <w:rPr>
          <w:rFonts w:ascii="Times New Roman" w:hAnsi="Times New Roman" w:cs="Times New Roman"/>
          <w:sz w:val="24"/>
          <w:szCs w:val="24"/>
        </w:rPr>
        <w:t xml:space="preserve">w zakresie gminnego programu zdrowotnego pod nazwą „Program </w:t>
      </w:r>
      <w:r w:rsidR="00BD1099" w:rsidRPr="009016A4">
        <w:rPr>
          <w:rFonts w:ascii="Times New Roman" w:hAnsi="Times New Roman" w:cs="Times New Roman"/>
          <w:sz w:val="24"/>
          <w:szCs w:val="24"/>
        </w:rPr>
        <w:t xml:space="preserve">szczepień ochronnych przeciwko grypie populacji z grupy szczególnego ryzyka tj. osób w wieku </w:t>
      </w:r>
      <w:r w:rsidR="00EA645E">
        <w:rPr>
          <w:rFonts w:ascii="Times New Roman" w:hAnsi="Times New Roman" w:cs="Times New Roman"/>
          <w:sz w:val="24"/>
          <w:szCs w:val="24"/>
        </w:rPr>
        <w:t xml:space="preserve">od </w:t>
      </w:r>
      <w:r w:rsidR="00BD1099" w:rsidRPr="009016A4">
        <w:rPr>
          <w:rFonts w:ascii="Times New Roman" w:hAnsi="Times New Roman" w:cs="Times New Roman"/>
          <w:sz w:val="24"/>
          <w:szCs w:val="24"/>
        </w:rPr>
        <w:t>65 lat</w:t>
      </w:r>
      <w:r w:rsidR="002B3297">
        <w:rPr>
          <w:rFonts w:ascii="Times New Roman" w:hAnsi="Times New Roman" w:cs="Times New Roman"/>
          <w:sz w:val="24"/>
          <w:szCs w:val="24"/>
        </w:rPr>
        <w:t xml:space="preserve"> na lata 2022-2026</w:t>
      </w:r>
      <w:r w:rsidR="00BD1099" w:rsidRPr="009016A4">
        <w:rPr>
          <w:rFonts w:ascii="Times New Roman" w:hAnsi="Times New Roman" w:cs="Times New Roman"/>
          <w:sz w:val="24"/>
          <w:szCs w:val="24"/>
        </w:rPr>
        <w:t>”</w:t>
      </w:r>
      <w:r w:rsidR="00EA645E">
        <w:rPr>
          <w:rFonts w:ascii="Times New Roman" w:hAnsi="Times New Roman" w:cs="Times New Roman"/>
          <w:sz w:val="24"/>
          <w:szCs w:val="24"/>
        </w:rPr>
        <w:t xml:space="preserve"> w 2023 roku</w:t>
      </w:r>
      <w:bookmarkStart w:id="0" w:name="_GoBack"/>
      <w:bookmarkEnd w:id="0"/>
      <w:r w:rsidRPr="009016A4">
        <w:rPr>
          <w:rFonts w:ascii="Times New Roman" w:hAnsi="Times New Roman" w:cs="Times New Roman"/>
          <w:sz w:val="24"/>
          <w:szCs w:val="24"/>
        </w:rPr>
        <w:t>.</w:t>
      </w:r>
    </w:p>
    <w:p w:rsidR="00491193" w:rsidRPr="009016A4" w:rsidRDefault="00491193" w:rsidP="0049119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1193" w:rsidRPr="009016A4" w:rsidTr="005D3F81">
        <w:tc>
          <w:tcPr>
            <w:tcW w:w="9062" w:type="dxa"/>
          </w:tcPr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A4">
              <w:rPr>
                <w:rFonts w:ascii="Times New Roman" w:hAnsi="Times New Roman" w:cs="Times New Roman"/>
                <w:b/>
                <w:sz w:val="24"/>
                <w:szCs w:val="24"/>
              </w:rPr>
              <w:t>Ocena formalna oferty</w:t>
            </w:r>
          </w:p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193" w:rsidRPr="009016A4" w:rsidTr="005A1C8F">
        <w:tc>
          <w:tcPr>
            <w:tcW w:w="9062" w:type="dxa"/>
          </w:tcPr>
          <w:p w:rsidR="00491193" w:rsidRPr="009016A4" w:rsidRDefault="00491193" w:rsidP="004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6A4">
              <w:rPr>
                <w:rFonts w:ascii="Times New Roman" w:hAnsi="Times New Roman" w:cs="Times New Roman"/>
                <w:sz w:val="24"/>
                <w:szCs w:val="24"/>
              </w:rPr>
              <w:t>Oferta spełnia/nie spełnia* wymog</w:t>
            </w:r>
            <w:r w:rsidR="002765B1" w:rsidRPr="009016A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016A4">
              <w:rPr>
                <w:rFonts w:ascii="Times New Roman" w:hAnsi="Times New Roman" w:cs="Times New Roman"/>
                <w:sz w:val="24"/>
                <w:szCs w:val="24"/>
              </w:rPr>
              <w:t xml:space="preserve"> formaln</w:t>
            </w:r>
            <w:r w:rsidR="002765B1" w:rsidRPr="009016A4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  <w:p w:rsidR="00491193" w:rsidRPr="009016A4" w:rsidRDefault="00491193" w:rsidP="004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93" w:rsidRPr="009016A4" w:rsidRDefault="00491193" w:rsidP="004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93" w:rsidRPr="009016A4" w:rsidRDefault="00491193" w:rsidP="004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93" w:rsidRPr="009016A4" w:rsidTr="008519F3">
        <w:trPr>
          <w:trHeight w:val="992"/>
        </w:trPr>
        <w:tc>
          <w:tcPr>
            <w:tcW w:w="9062" w:type="dxa"/>
          </w:tcPr>
          <w:p w:rsidR="00491193" w:rsidRPr="009016A4" w:rsidRDefault="00491193" w:rsidP="001F1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6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Uwagi Komisji</w:t>
            </w:r>
            <w:r w:rsidRPr="009016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519F3" w:rsidRPr="00901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91193" w:rsidRPr="009016A4" w:rsidRDefault="00491193" w:rsidP="0049119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491193" w:rsidRPr="009016A4" w:rsidTr="00317CEB">
        <w:tc>
          <w:tcPr>
            <w:tcW w:w="9062" w:type="dxa"/>
            <w:gridSpan w:val="2"/>
          </w:tcPr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A4">
              <w:rPr>
                <w:rFonts w:ascii="Times New Roman" w:hAnsi="Times New Roman" w:cs="Times New Roman"/>
                <w:b/>
                <w:sz w:val="24"/>
                <w:szCs w:val="24"/>
              </w:rPr>
              <w:t>Ocena merytoryczna oferty</w:t>
            </w:r>
          </w:p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193" w:rsidRPr="009016A4" w:rsidTr="002F58C9">
        <w:tc>
          <w:tcPr>
            <w:tcW w:w="3964" w:type="dxa"/>
            <w:tcBorders>
              <w:bottom w:val="single" w:sz="4" w:space="0" w:color="auto"/>
            </w:tcBorders>
          </w:tcPr>
          <w:p w:rsidR="00491193" w:rsidRPr="009016A4" w:rsidRDefault="00491193" w:rsidP="004911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6A4">
              <w:rPr>
                <w:rFonts w:ascii="Times New Roman" w:hAnsi="Times New Roman" w:cs="Times New Roman"/>
                <w:sz w:val="24"/>
                <w:szCs w:val="24"/>
              </w:rPr>
              <w:t xml:space="preserve">Oferowana cena szczepionki wraz z badaniem lekarskim </w:t>
            </w:r>
            <w:r w:rsidR="002B32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16A4">
              <w:rPr>
                <w:rFonts w:ascii="Times New Roman" w:hAnsi="Times New Roman" w:cs="Times New Roman"/>
                <w:sz w:val="24"/>
                <w:szCs w:val="24"/>
              </w:rPr>
              <w:t>i iniekcją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491193" w:rsidRPr="009016A4" w:rsidRDefault="00491193" w:rsidP="00851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93" w:rsidRPr="009016A4" w:rsidTr="002F58C9">
        <w:tc>
          <w:tcPr>
            <w:tcW w:w="3964" w:type="dxa"/>
            <w:tcBorders>
              <w:bottom w:val="single" w:sz="4" w:space="0" w:color="auto"/>
            </w:tcBorders>
          </w:tcPr>
          <w:p w:rsidR="00491193" w:rsidRPr="009016A4" w:rsidRDefault="00525B11" w:rsidP="00C91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Oferta wybrana do realizacji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491193" w:rsidRPr="009016A4" w:rsidRDefault="00525B11" w:rsidP="005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  /   NIE</w:t>
            </w:r>
          </w:p>
        </w:tc>
      </w:tr>
    </w:tbl>
    <w:p w:rsidR="00491193" w:rsidRPr="009016A4" w:rsidRDefault="00491193" w:rsidP="00491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72E" w:rsidRPr="009016A4" w:rsidRDefault="0003372E" w:rsidP="00491193">
      <w:pPr>
        <w:jc w:val="both"/>
        <w:rPr>
          <w:rFonts w:ascii="Times New Roman" w:hAnsi="Times New Roman" w:cs="Times New Roman"/>
          <w:sz w:val="24"/>
          <w:szCs w:val="24"/>
        </w:rPr>
      </w:pPr>
      <w:r w:rsidRPr="009016A4"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03372E" w:rsidRPr="009016A4" w:rsidRDefault="0003372E" w:rsidP="00491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72E" w:rsidRPr="009016A4" w:rsidRDefault="0003372E" w:rsidP="004911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6A4">
        <w:rPr>
          <w:rFonts w:ascii="Times New Roman" w:hAnsi="Times New Roman" w:cs="Times New Roman"/>
          <w:b/>
          <w:sz w:val="24"/>
          <w:szCs w:val="24"/>
        </w:rPr>
        <w:t>Podpisy Komisji Konkursowej:</w:t>
      </w:r>
    </w:p>
    <w:p w:rsidR="0003372E" w:rsidRPr="009016A4" w:rsidRDefault="0003372E" w:rsidP="0003372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6A4">
        <w:rPr>
          <w:rFonts w:ascii="Times New Roman" w:hAnsi="Times New Roman" w:cs="Times New Roman"/>
          <w:b/>
          <w:sz w:val="24"/>
          <w:szCs w:val="24"/>
        </w:rPr>
        <w:t xml:space="preserve">Przewodnicząca </w:t>
      </w:r>
      <w:r w:rsidRPr="009016A4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3372E" w:rsidRPr="009016A4" w:rsidRDefault="00900B03" w:rsidP="0003372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6A4">
        <w:rPr>
          <w:rFonts w:ascii="Times New Roman" w:hAnsi="Times New Roman" w:cs="Times New Roman"/>
          <w:b/>
          <w:sz w:val="24"/>
          <w:szCs w:val="24"/>
        </w:rPr>
        <w:t>Członek</w:t>
      </w:r>
      <w:r w:rsidR="0003372E" w:rsidRPr="009016A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3372E" w:rsidRPr="009016A4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03372E" w:rsidRPr="009016A4" w:rsidRDefault="0003372E" w:rsidP="0003372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16A4">
        <w:rPr>
          <w:rFonts w:ascii="Times New Roman" w:hAnsi="Times New Roman" w:cs="Times New Roman"/>
          <w:b/>
          <w:sz w:val="24"/>
          <w:szCs w:val="24"/>
        </w:rPr>
        <w:t xml:space="preserve">Członek               </w:t>
      </w:r>
      <w:r w:rsidRPr="009016A4"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sectPr w:rsidR="0003372E" w:rsidRPr="00901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6373"/>
    <w:multiLevelType w:val="hybridMultilevel"/>
    <w:tmpl w:val="9F96A4E2"/>
    <w:lvl w:ilvl="0" w:tplc="FD706F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E7342"/>
    <w:multiLevelType w:val="hybridMultilevel"/>
    <w:tmpl w:val="D66C9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93"/>
    <w:rsid w:val="0003372E"/>
    <w:rsid w:val="001F1897"/>
    <w:rsid w:val="002136C0"/>
    <w:rsid w:val="002765B1"/>
    <w:rsid w:val="002B3297"/>
    <w:rsid w:val="002C1943"/>
    <w:rsid w:val="002F58C9"/>
    <w:rsid w:val="00491193"/>
    <w:rsid w:val="00525B11"/>
    <w:rsid w:val="006D77B5"/>
    <w:rsid w:val="008519F3"/>
    <w:rsid w:val="00900B03"/>
    <w:rsid w:val="009016A4"/>
    <w:rsid w:val="0096245C"/>
    <w:rsid w:val="00965603"/>
    <w:rsid w:val="00A01F48"/>
    <w:rsid w:val="00BD1099"/>
    <w:rsid w:val="00C63356"/>
    <w:rsid w:val="00C91C7D"/>
    <w:rsid w:val="00EA645E"/>
    <w:rsid w:val="00F6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4B592-A445-4FCB-8330-B9AD9228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11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3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magadzia</dc:creator>
  <cp:keywords/>
  <dc:description/>
  <cp:lastModifiedBy>Paulina Hennik</cp:lastModifiedBy>
  <cp:revision>20</cp:revision>
  <cp:lastPrinted>2019-09-09T11:11:00Z</cp:lastPrinted>
  <dcterms:created xsi:type="dcterms:W3CDTF">2018-04-06T09:17:00Z</dcterms:created>
  <dcterms:modified xsi:type="dcterms:W3CDTF">2023-07-20T11:31:00Z</dcterms:modified>
</cp:coreProperties>
</file>